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F72BF">
        <w:rPr>
          <w:sz w:val="24"/>
          <w:szCs w:val="24"/>
        </w:rPr>
        <w:t>Буркин</w:t>
      </w:r>
    </w:p>
    <w:p w:rsidR="00C94DE0" w:rsidRDefault="006D5E59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6D5E59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6D5E59">
        <w:rPr>
          <w:b/>
        </w:rPr>
        <w:t>2024</w:t>
      </w:r>
      <w:r w:rsidR="00EA4FA9" w:rsidRPr="001E0E1F">
        <w:rPr>
          <w:b/>
        </w:rPr>
        <w:t xml:space="preserve"> и </w:t>
      </w:r>
      <w:r w:rsidR="006D5E59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6743C9" w:rsidP="006743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«Областн</w:t>
            </w:r>
            <w:r>
              <w:rPr>
                <w:b/>
                <w:sz w:val="24"/>
                <w:szCs w:val="24"/>
              </w:rPr>
              <w:t>ая клиническая психиатрическая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8423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C762EC" w:rsidRDefault="0048423B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Default="0048423B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6C53F5" w:rsidRDefault="0048423B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B10B6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lastRenderedPageBreak/>
              <w:t xml:space="preserve">Первичная </w:t>
            </w:r>
            <w:r w:rsidRPr="002F43EA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22410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1648F4" w:rsidRPr="007A3DE1" w:rsidTr="00C5656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90E97" w:rsidRPr="007A3DE1" w:rsidTr="00C56567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C5656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B65E9" w:rsidRPr="007A3DE1" w:rsidTr="00C56567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7A3DE1" w:rsidRDefault="005D3A74" w:rsidP="00C33BA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CD7ABF" w:rsidRDefault="00EB65E9" w:rsidP="00EB65E9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2F43EA">
              <w:rPr>
                <w:sz w:val="22"/>
                <w:szCs w:val="22"/>
              </w:rPr>
              <w:lastRenderedPageBreak/>
              <w:t xml:space="preserve">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22410C" w:rsidRDefault="00D2759A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B65E9" w:rsidRPr="0019563D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0F3CDE" w:rsidRDefault="00EB65E9" w:rsidP="00EB65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EB65E9" w:rsidRPr="006D5E59" w:rsidRDefault="00C56567" w:rsidP="00EB65E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56567">
              <w:rPr>
                <w:sz w:val="22"/>
                <w:szCs w:val="22"/>
                <w:lang w:val="en-US"/>
              </w:rPr>
              <w:t>67 050</w:t>
            </w:r>
          </w:p>
        </w:tc>
        <w:tc>
          <w:tcPr>
            <w:tcW w:w="850" w:type="dxa"/>
            <w:vAlign w:val="center"/>
          </w:tcPr>
          <w:p w:rsidR="00EB65E9" w:rsidRPr="006D5E59" w:rsidRDefault="00C56567" w:rsidP="003F5064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67 050</w:t>
            </w:r>
          </w:p>
        </w:tc>
        <w:tc>
          <w:tcPr>
            <w:tcW w:w="927" w:type="dxa"/>
            <w:vAlign w:val="center"/>
          </w:tcPr>
          <w:p w:rsidR="00EB65E9" w:rsidRPr="006D5E59" w:rsidRDefault="00C56567" w:rsidP="00EF72BF">
            <w:pPr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67 050</w:t>
            </w:r>
          </w:p>
        </w:tc>
      </w:tr>
      <w:tr w:rsidR="00FD5215" w:rsidRPr="007A3DE1" w:rsidTr="00C56567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  <w:tc>
          <w:tcPr>
            <w:tcW w:w="850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  <w:tc>
          <w:tcPr>
            <w:tcW w:w="927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</w:tr>
      <w:tr w:rsidR="00C56567" w:rsidRPr="007A3DE1" w:rsidTr="00C56567">
        <w:trPr>
          <w:trHeight w:val="630"/>
        </w:trPr>
        <w:tc>
          <w:tcPr>
            <w:tcW w:w="1951" w:type="dxa"/>
            <w:vMerge w:val="restart"/>
            <w:vAlign w:val="center"/>
          </w:tcPr>
          <w:p w:rsidR="00C56567" w:rsidRPr="007A3DE1" w:rsidRDefault="00C56567" w:rsidP="005D3A7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2C02D9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7A3DE1" w:rsidRDefault="00C56567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C56567" w:rsidRPr="0019563D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134" w:type="dxa"/>
            <w:vMerge w:val="restart"/>
            <w:vAlign w:val="center"/>
          </w:tcPr>
          <w:p w:rsidR="00C56567" w:rsidRPr="007A3DE1" w:rsidRDefault="00C56567" w:rsidP="00C0642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C56567" w:rsidRPr="000F3CDE" w:rsidRDefault="00C56567" w:rsidP="00C0642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56567" w:rsidRPr="006D5E59" w:rsidRDefault="00C56567" w:rsidP="00A07E12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2 300</w:t>
            </w:r>
          </w:p>
        </w:tc>
        <w:tc>
          <w:tcPr>
            <w:tcW w:w="850" w:type="dxa"/>
            <w:vAlign w:val="center"/>
          </w:tcPr>
          <w:p w:rsidR="00C56567" w:rsidRPr="006D5E59" w:rsidRDefault="00C56567" w:rsidP="00A07E12">
            <w:pPr>
              <w:jc w:val="center"/>
              <w:rPr>
                <w:sz w:val="24"/>
                <w:szCs w:val="22"/>
                <w:highlight w:val="yellow"/>
              </w:rPr>
            </w:pPr>
            <w:r w:rsidRPr="00C56567">
              <w:rPr>
                <w:sz w:val="24"/>
                <w:szCs w:val="22"/>
                <w:lang w:val="en-US"/>
              </w:rPr>
              <w:t>2 300</w:t>
            </w:r>
          </w:p>
        </w:tc>
        <w:tc>
          <w:tcPr>
            <w:tcW w:w="927" w:type="dxa"/>
            <w:vAlign w:val="center"/>
          </w:tcPr>
          <w:p w:rsidR="00C56567" w:rsidRPr="006D5E59" w:rsidRDefault="00C56567" w:rsidP="00A07E12">
            <w:pPr>
              <w:jc w:val="center"/>
              <w:rPr>
                <w:sz w:val="24"/>
                <w:szCs w:val="22"/>
                <w:highlight w:val="yellow"/>
              </w:rPr>
            </w:pPr>
            <w:r w:rsidRPr="00C56567">
              <w:rPr>
                <w:sz w:val="24"/>
                <w:szCs w:val="22"/>
                <w:lang w:val="en-US"/>
              </w:rPr>
              <w:t>2 300</w:t>
            </w:r>
          </w:p>
        </w:tc>
      </w:tr>
      <w:tr w:rsidR="00C56567" w:rsidRPr="007A3DE1" w:rsidTr="00C56567">
        <w:trPr>
          <w:trHeight w:val="367"/>
        </w:trPr>
        <w:tc>
          <w:tcPr>
            <w:tcW w:w="1951" w:type="dxa"/>
            <w:vMerge/>
            <w:vAlign w:val="center"/>
          </w:tcPr>
          <w:p w:rsidR="00C56567" w:rsidRPr="005D3A74" w:rsidRDefault="00C56567" w:rsidP="005D3A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C56567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Merge/>
            <w:vAlign w:val="center"/>
          </w:tcPr>
          <w:p w:rsidR="00C56567" w:rsidRPr="00AB6FF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56567" w:rsidRDefault="00C56567" w:rsidP="00C0642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  <w:tc>
          <w:tcPr>
            <w:tcW w:w="850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  <w:tc>
          <w:tcPr>
            <w:tcW w:w="927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</w:tr>
    </w:tbl>
    <w:p w:rsidR="00A07E12" w:rsidRDefault="00A07E12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D3A74" w:rsidP="005D3A74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B10B6A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lastRenderedPageBreak/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0E97" w:rsidRPr="007A3DE1" w:rsidTr="00283D70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83364E" w:rsidRPr="007A3DE1" w:rsidTr="00283D70">
        <w:tc>
          <w:tcPr>
            <w:tcW w:w="195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253948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DB408F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283D70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253948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70C9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0B3691" w:rsidRPr="0019563D" w:rsidRDefault="00770C91" w:rsidP="00770C91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</w:p>
        </w:tc>
        <w:tc>
          <w:tcPr>
            <w:tcW w:w="709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</w:p>
        </w:tc>
        <w:tc>
          <w:tcPr>
            <w:tcW w:w="785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  <w:bookmarkStart w:id="0" w:name="_GoBack"/>
            <w:bookmarkEnd w:id="0"/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DB408F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B3691" w:rsidRPr="0019563D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6D5E59" w:rsidRDefault="00C56567" w:rsidP="003F5064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</w:rPr>
              <w:t xml:space="preserve">410 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0B3691" w:rsidRPr="006D5E59" w:rsidRDefault="00C56567" w:rsidP="003F5064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</w:rPr>
              <w:t xml:space="preserve">410 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0B3691" w:rsidRPr="006D5E59" w:rsidRDefault="00C56567" w:rsidP="003F5064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</w:rPr>
              <w:t xml:space="preserve">410 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 w:rsidR="00F80D93">
        <w:rPr>
          <w:b/>
          <w:sz w:val="24"/>
          <w:szCs w:val="24"/>
        </w:rPr>
        <w:t>3</w:t>
      </w: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127B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9113E0" w:rsidRDefault="0019127B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9113E0" w:rsidRDefault="005D3A74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CD7ABF" w:rsidRDefault="0019127B" w:rsidP="003C231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19127B" w:rsidRPr="009113E0" w:rsidTr="003C2316">
        <w:tc>
          <w:tcPr>
            <w:tcW w:w="15352" w:type="dxa"/>
            <w:gridSpan w:val="3"/>
          </w:tcPr>
          <w:p w:rsidR="0019127B" w:rsidRPr="009113E0" w:rsidRDefault="0019127B" w:rsidP="003C2316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9127B" w:rsidRPr="009113E0" w:rsidRDefault="0019127B" w:rsidP="0019127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9113E0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9127B" w:rsidRPr="00EA4FA9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C2316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9127B" w:rsidRPr="00EA4FA9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127B" w:rsidRPr="00EA4FA9" w:rsidRDefault="0019127B" w:rsidP="0019127B">
      <w:pPr>
        <w:rPr>
          <w:sz w:val="24"/>
          <w:szCs w:val="24"/>
        </w:rPr>
      </w:pP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19127B" w:rsidRPr="00876889" w:rsidTr="003C2316">
        <w:tc>
          <w:tcPr>
            <w:tcW w:w="1951" w:type="dxa"/>
            <w:vAlign w:val="center"/>
          </w:tcPr>
          <w:p w:rsidR="0019127B" w:rsidRPr="007A3DE1" w:rsidRDefault="005D3A74" w:rsidP="003C2316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333F7C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CD7ABF" w:rsidRDefault="0019127B" w:rsidP="003C23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19563D" w:rsidRDefault="001D1D73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="0019127B">
              <w:rPr>
                <w:sz w:val="22"/>
                <w:szCs w:val="22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0F3CDE" w:rsidRDefault="0019127B" w:rsidP="003C231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876889" w:rsidRDefault="00143B15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876889" w:rsidRDefault="008F432B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876889" w:rsidRDefault="008F432B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0447" w:rsidRDefault="00B80447" w:rsidP="00B8044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B80447" w:rsidRPr="0081236B" w:rsidRDefault="00B80447" w:rsidP="00B8044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9127B" w:rsidRPr="00845295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9127B" w:rsidRPr="0050321B" w:rsidTr="003C2316">
        <w:trPr>
          <w:trHeight w:val="459"/>
        </w:trPr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9127B" w:rsidRPr="0050321B" w:rsidTr="003C2316"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9127B" w:rsidRPr="008E5DC6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9127B" w:rsidRPr="008E5DC6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9127B" w:rsidRPr="008E5DC6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9127B" w:rsidRPr="008E5DC6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9127B" w:rsidRDefault="0019127B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p w:rsidR="00450959" w:rsidRDefault="00450959" w:rsidP="00D835B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04BFB" w:rsidRPr="00F737D0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F737D0" w:rsidRDefault="00604BFB" w:rsidP="003A02B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F737D0" w:rsidRDefault="00202D2A" w:rsidP="003A02B6">
            <w:pPr>
              <w:jc w:val="right"/>
              <w:rPr>
                <w:sz w:val="22"/>
                <w:szCs w:val="22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F737D0" w:rsidRDefault="00604BFB" w:rsidP="0045095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</w:t>
            </w:r>
            <w:r w:rsidR="004509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</w:t>
            </w:r>
          </w:p>
        </w:tc>
      </w:tr>
      <w:tr w:rsidR="00604BFB" w:rsidRPr="009113E0" w:rsidTr="003A02B6">
        <w:tc>
          <w:tcPr>
            <w:tcW w:w="15352" w:type="dxa"/>
            <w:gridSpan w:val="3"/>
          </w:tcPr>
          <w:p w:rsidR="00604BFB" w:rsidRPr="009113E0" w:rsidRDefault="003A02B6" w:rsidP="003A02B6">
            <w:pPr>
              <w:jc w:val="left"/>
              <w:rPr>
                <w:b/>
                <w:sz w:val="24"/>
                <w:szCs w:val="24"/>
              </w:rPr>
            </w:pPr>
            <w:r w:rsidRPr="003A02B6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604BFB" w:rsidRPr="009113E0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A02B6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869019.P.34.1.00610002000</w:t>
            </w:r>
          </w:p>
        </w:tc>
        <w:tc>
          <w:tcPr>
            <w:tcW w:w="184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287BE8">
              <w:rPr>
                <w:sz w:val="22"/>
                <w:szCs w:val="22"/>
              </w:rPr>
              <w:t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04BFB" w:rsidRPr="00EA4FA9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FE3764" w:rsidRPr="007A3DE1" w:rsidTr="003A02B6">
        <w:tc>
          <w:tcPr>
            <w:tcW w:w="1951" w:type="dxa"/>
            <w:vAlign w:val="center"/>
          </w:tcPr>
          <w:p w:rsidR="00FE3764" w:rsidRPr="007A3DE1" w:rsidRDefault="005D3A74" w:rsidP="005D3A7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869019.P.34.1.00610002000</w:t>
            </w:r>
          </w:p>
        </w:tc>
        <w:tc>
          <w:tcPr>
            <w:tcW w:w="1843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</w:p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</w:t>
            </w:r>
          </w:p>
          <w:p w:rsidR="00FE3764" w:rsidRPr="007A3DE1" w:rsidRDefault="00FE3764" w:rsidP="004139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0F3CDE" w:rsidRDefault="001D1D73" w:rsidP="00FE37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04BFB" w:rsidRPr="0081236B" w:rsidRDefault="00604BFB" w:rsidP="00604BF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04BFB" w:rsidRPr="00845295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04BFB" w:rsidRPr="0050321B" w:rsidTr="003A02B6">
        <w:trPr>
          <w:trHeight w:val="459"/>
        </w:trPr>
        <w:tc>
          <w:tcPr>
            <w:tcW w:w="2376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04BFB" w:rsidRPr="008E5DC6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8E5DC6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04BFB" w:rsidRPr="00A46FF1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04BFB" w:rsidRPr="00A46FF1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  <w:tr w:rsidR="00604BFB" w:rsidRPr="00A46FF1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</w:tbl>
    <w:p w:rsidR="00737B75" w:rsidRPr="00342F92" w:rsidRDefault="00737B75" w:rsidP="00737B75">
      <w:pPr>
        <w:jc w:val="center"/>
        <w:rPr>
          <w:b/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71494" w:rsidRPr="000D1402" w:rsidRDefault="00071494" w:rsidP="00071494">
      <w:pPr>
        <w:jc w:val="center"/>
        <w:rPr>
          <w:b/>
          <w:sz w:val="24"/>
          <w:szCs w:val="24"/>
        </w:rPr>
      </w:pPr>
      <w:r w:rsidRPr="000D140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Default="003C2316" w:rsidP="003C231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3C2316" w:rsidRDefault="003C2316" w:rsidP="003C2316">
      <w:pPr>
        <w:rPr>
          <w:sz w:val="24"/>
          <w:szCs w:val="24"/>
        </w:rPr>
      </w:pPr>
    </w:p>
    <w:p w:rsidR="003C2316" w:rsidRPr="00236C39" w:rsidRDefault="003C2316" w:rsidP="003C2316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F55CBD">
        <w:rPr>
          <w:b/>
        </w:rPr>
        <w:t xml:space="preserve"> государственного задания на </w:t>
      </w:r>
      <w:r w:rsidR="006D5E59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6D5E59">
        <w:rPr>
          <w:b/>
        </w:rPr>
        <w:t>2024</w:t>
      </w:r>
      <w:r w:rsidRPr="00236C39">
        <w:rPr>
          <w:b/>
        </w:rPr>
        <w:t xml:space="preserve"> и </w:t>
      </w:r>
      <w:r w:rsidR="006D5E59">
        <w:rPr>
          <w:b/>
        </w:rPr>
        <w:t>2025</w:t>
      </w:r>
      <w:r w:rsidRPr="00236C39">
        <w:rPr>
          <w:b/>
        </w:rPr>
        <w:t xml:space="preserve"> годов</w:t>
      </w:r>
    </w:p>
    <w:p w:rsidR="003C2316" w:rsidRPr="000D4344" w:rsidRDefault="003C2316" w:rsidP="003C231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3C2316" w:rsidRPr="00EA4FA9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202D2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D01238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511A96" w:rsidRDefault="003C2316" w:rsidP="003C2316">
      <w:pPr>
        <w:rPr>
          <w:sz w:val="24"/>
          <w:szCs w:val="24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6F" w:rsidRDefault="0087536F" w:rsidP="001648F4">
      <w:r>
        <w:separator/>
      </w:r>
    </w:p>
  </w:endnote>
  <w:endnote w:type="continuationSeparator" w:id="0">
    <w:p w:rsidR="0087536F" w:rsidRDefault="0087536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6F" w:rsidRDefault="0087536F" w:rsidP="001648F4">
      <w:r>
        <w:separator/>
      </w:r>
    </w:p>
  </w:footnote>
  <w:footnote w:type="continuationSeparator" w:id="0">
    <w:p w:rsidR="0087536F" w:rsidRDefault="0087536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D3A74" w:rsidRDefault="005D3A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F4D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5E59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36F"/>
    <w:rsid w:val="00876889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567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F4D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227D"/>
    <w:rsid w:val="00D13493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AC956-8A40-4EA9-87E8-C5B46A8E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11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171</cp:revision>
  <cp:lastPrinted>2023-01-31T07:29:00Z</cp:lastPrinted>
  <dcterms:created xsi:type="dcterms:W3CDTF">2016-01-18T13:47:00Z</dcterms:created>
  <dcterms:modified xsi:type="dcterms:W3CDTF">2023-01-31T07:31:00Z</dcterms:modified>
</cp:coreProperties>
</file>